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294" w:rsidRDefault="00B47294"/>
    <w:p w:rsidR="0059448A" w:rsidRPr="0059448A" w:rsidRDefault="0059448A" w:rsidP="0059448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lang w:eastAsia="ru-RU"/>
        </w:rPr>
      </w:pPr>
      <w:r w:rsidRPr="0059448A">
        <w:rPr>
          <w:rFonts w:ascii="Times New Roman" w:eastAsia="Times New Roman" w:hAnsi="Times New Roman"/>
          <w:b/>
          <w:lang w:eastAsia="ru-RU"/>
        </w:rPr>
        <w:t>СВЕДЕНИЯ</w:t>
      </w:r>
    </w:p>
    <w:p w:rsidR="0059448A" w:rsidRPr="0059448A" w:rsidRDefault="0059448A" w:rsidP="0059448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lang w:eastAsia="ru-RU"/>
        </w:rPr>
      </w:pPr>
      <w:r w:rsidRPr="0059448A">
        <w:rPr>
          <w:rFonts w:ascii="Times New Roman" w:eastAsia="Times New Roman" w:hAnsi="Times New Roman"/>
          <w:b/>
          <w:lang w:eastAsia="ru-RU"/>
        </w:rPr>
        <w:t>о доходах, расходах, об имуществе и обязательствах</w:t>
      </w:r>
    </w:p>
    <w:p w:rsidR="0059448A" w:rsidRPr="0059448A" w:rsidRDefault="0059448A" w:rsidP="0059448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lang w:eastAsia="ru-RU"/>
        </w:rPr>
      </w:pPr>
      <w:r w:rsidRPr="0059448A">
        <w:rPr>
          <w:rFonts w:ascii="Times New Roman" w:eastAsia="Times New Roman" w:hAnsi="Times New Roman"/>
          <w:b/>
          <w:lang w:eastAsia="ru-RU"/>
        </w:rPr>
        <w:t>имущественного характера за период с 1 января 20</w:t>
      </w:r>
      <w:r w:rsidRPr="0059448A">
        <w:rPr>
          <w:rFonts w:ascii="Times New Roman" w:eastAsia="Times New Roman" w:hAnsi="Times New Roman"/>
          <w:b/>
          <w:u w:val="single"/>
          <w:lang w:eastAsia="ru-RU"/>
        </w:rPr>
        <w:t>1</w:t>
      </w:r>
      <w:r w:rsidR="000810EE">
        <w:rPr>
          <w:rFonts w:ascii="Times New Roman" w:eastAsia="Times New Roman" w:hAnsi="Times New Roman"/>
          <w:b/>
          <w:u w:val="single"/>
          <w:lang w:eastAsia="ru-RU"/>
        </w:rPr>
        <w:t>4</w:t>
      </w:r>
      <w:r w:rsidRPr="0059448A">
        <w:rPr>
          <w:rFonts w:ascii="Times New Roman" w:eastAsia="Times New Roman" w:hAnsi="Times New Roman"/>
          <w:b/>
          <w:lang w:eastAsia="ru-RU"/>
        </w:rPr>
        <w:t xml:space="preserve"> г.</w:t>
      </w:r>
    </w:p>
    <w:p w:rsidR="0059448A" w:rsidRPr="0059448A" w:rsidRDefault="0059448A" w:rsidP="0059448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lang w:eastAsia="ru-RU"/>
        </w:rPr>
      </w:pPr>
      <w:r w:rsidRPr="0059448A">
        <w:rPr>
          <w:rFonts w:ascii="Times New Roman" w:eastAsia="Times New Roman" w:hAnsi="Times New Roman"/>
          <w:b/>
          <w:lang w:eastAsia="ru-RU"/>
        </w:rPr>
        <w:t>по 31 декабря 20</w:t>
      </w:r>
      <w:r w:rsidRPr="0059448A">
        <w:rPr>
          <w:rFonts w:ascii="Times New Roman" w:eastAsia="Times New Roman" w:hAnsi="Times New Roman"/>
          <w:b/>
          <w:u w:val="single"/>
          <w:lang w:eastAsia="ru-RU"/>
        </w:rPr>
        <w:t>1</w:t>
      </w:r>
      <w:r w:rsidR="000810EE">
        <w:rPr>
          <w:rFonts w:ascii="Times New Roman" w:eastAsia="Times New Roman" w:hAnsi="Times New Roman"/>
          <w:b/>
          <w:u w:val="single"/>
          <w:lang w:eastAsia="ru-RU"/>
        </w:rPr>
        <w:t>4</w:t>
      </w:r>
      <w:r w:rsidRPr="0059448A">
        <w:rPr>
          <w:rFonts w:ascii="Times New Roman" w:eastAsia="Times New Roman" w:hAnsi="Times New Roman"/>
          <w:b/>
          <w:lang w:eastAsia="ru-RU"/>
        </w:rPr>
        <w:t xml:space="preserve"> г. управления образования и молодежной политики </w:t>
      </w:r>
    </w:p>
    <w:p w:rsidR="0059448A" w:rsidRPr="0059448A" w:rsidRDefault="0059448A" w:rsidP="0059448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lang w:eastAsia="ru-RU"/>
        </w:rPr>
      </w:pPr>
      <w:r w:rsidRPr="0059448A">
        <w:rPr>
          <w:rFonts w:ascii="Times New Roman" w:eastAsia="Times New Roman" w:hAnsi="Times New Roman"/>
          <w:b/>
          <w:lang w:eastAsia="ru-RU"/>
        </w:rPr>
        <w:t>муниципального образования – Ряжский муниципальный район</w:t>
      </w:r>
    </w:p>
    <w:p w:rsidR="0059448A" w:rsidRPr="0059448A" w:rsidRDefault="0059448A" w:rsidP="0059448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4"/>
        <w:gridCol w:w="1673"/>
        <w:gridCol w:w="1275"/>
        <w:gridCol w:w="1134"/>
        <w:gridCol w:w="993"/>
        <w:gridCol w:w="708"/>
        <w:gridCol w:w="993"/>
        <w:gridCol w:w="992"/>
        <w:gridCol w:w="992"/>
        <w:gridCol w:w="1276"/>
        <w:gridCol w:w="1559"/>
        <w:gridCol w:w="1276"/>
        <w:gridCol w:w="1134"/>
      </w:tblGrid>
      <w:tr w:rsidR="0059448A" w:rsidRPr="0059448A" w:rsidTr="00821B2B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NN</w:t>
            </w: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пп</w:t>
            </w:r>
            <w:proofErr w:type="spellEnd"/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Должность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Транспортные средства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Декларированный годовой доход </w:t>
            </w:r>
            <w:hyperlink r:id="rId5" w:anchor="Par204" w:history="1">
              <w:r w:rsidRPr="0059448A">
                <w:rPr>
                  <w:rFonts w:ascii="Times New Roman" w:eastAsia="Times New Roman" w:hAnsi="Times New Roman"/>
                  <w:color w:val="0000FF"/>
                  <w:sz w:val="22"/>
                  <w:szCs w:val="22"/>
                  <w:lang w:eastAsia="ru-RU"/>
                </w:rPr>
                <w:t>&lt;1&gt;</w:t>
              </w:r>
            </w:hyperlink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(руб.)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Сведения об </w:t>
            </w: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источни</w:t>
            </w:r>
            <w:proofErr w:type="spellEnd"/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ках</w:t>
            </w:r>
            <w:proofErr w:type="spellEnd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получе</w:t>
            </w:r>
            <w:proofErr w:type="spellEnd"/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ния</w:t>
            </w:r>
            <w:proofErr w:type="spellEnd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средств, за счет которых </w:t>
            </w: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соверше</w:t>
            </w:r>
            <w:proofErr w:type="spellEnd"/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на сделка </w:t>
            </w:r>
            <w:hyperlink r:id="rId6" w:anchor="Par205" w:history="1">
              <w:r w:rsidRPr="0059448A">
                <w:rPr>
                  <w:rFonts w:ascii="Times New Roman" w:eastAsia="Times New Roman" w:hAnsi="Times New Roman"/>
                  <w:color w:val="0000FF"/>
                  <w:sz w:val="22"/>
                  <w:szCs w:val="22"/>
                  <w:lang w:eastAsia="ru-RU"/>
                </w:rPr>
                <w:t>&lt;2&gt;</w:t>
              </w:r>
            </w:hyperlink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(вид </w:t>
            </w: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приобре</w:t>
            </w:r>
            <w:proofErr w:type="spellEnd"/>
            <w:proofErr w:type="gramEnd"/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тенного</w:t>
            </w:r>
            <w:proofErr w:type="spellEnd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имущест</w:t>
            </w:r>
            <w:proofErr w:type="spellEnd"/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ва</w:t>
            </w:r>
            <w:proofErr w:type="spellEnd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источни</w:t>
            </w:r>
            <w:proofErr w:type="spellEnd"/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ки</w:t>
            </w:r>
            <w:proofErr w:type="spellEnd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)</w:t>
            </w:r>
          </w:p>
        </w:tc>
      </w:tr>
      <w:tr w:rsidR="0059448A" w:rsidRPr="0059448A" w:rsidTr="00821B2B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48A" w:rsidRPr="0059448A" w:rsidRDefault="0059448A" w:rsidP="0059448A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48A" w:rsidRPr="0059448A" w:rsidRDefault="0059448A" w:rsidP="0059448A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48A" w:rsidRPr="0059448A" w:rsidRDefault="0059448A" w:rsidP="0059448A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вид </w:t>
            </w: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собст</w:t>
            </w:r>
            <w:proofErr w:type="spellEnd"/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венности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Пло</w:t>
            </w:r>
            <w:proofErr w:type="spellEnd"/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щадь</w:t>
            </w:r>
            <w:proofErr w:type="spellEnd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(кв. м)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страна </w:t>
            </w: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расположе</w:t>
            </w:r>
            <w:proofErr w:type="spellEnd"/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ния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48A" w:rsidRPr="0059448A" w:rsidRDefault="0059448A" w:rsidP="0059448A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48A" w:rsidRPr="0059448A" w:rsidRDefault="0059448A" w:rsidP="0059448A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48A" w:rsidRPr="0059448A" w:rsidRDefault="0059448A" w:rsidP="0059448A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9448A" w:rsidRPr="0059448A" w:rsidTr="00821B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C66C50" w:rsidRPr="0059448A" w:rsidTr="00821B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1129C0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66C50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Сурина Светлана Константиновна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Default="00C66C50" w:rsidP="00C66C50">
            <w:pPr>
              <w:pStyle w:val="af4"/>
              <w:jc w:val="center"/>
            </w:pPr>
            <w:r>
              <w:rPr>
                <w:sz w:val="24"/>
                <w:szCs w:val="24"/>
              </w:rPr>
              <w:t>Начальник управления образования и молодежной политики</w:t>
            </w:r>
          </w:p>
          <w:p w:rsidR="00C66C50" w:rsidRPr="0059448A" w:rsidRDefault="00C66C50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66C50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66C50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66C50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66C50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B3481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B3481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B3481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B3481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66C50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1024023,20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B3481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59448A" w:rsidRPr="0059448A" w:rsidTr="00821B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1129C0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Стародубцев Сергей Николаевич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 xml:space="preserve">Зам. </w:t>
            </w:r>
            <w:proofErr w:type="spellStart"/>
            <w:r w:rsidRPr="0059448A">
              <w:rPr>
                <w:rFonts w:ascii="Times New Roman" w:eastAsia="Times New Roman" w:hAnsi="Times New Roman"/>
                <w:lang w:eastAsia="ru-RU"/>
              </w:rPr>
              <w:t>начальни</w:t>
            </w:r>
            <w:proofErr w:type="spellEnd"/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 xml:space="preserve">ка </w:t>
            </w:r>
            <w:proofErr w:type="spellStart"/>
            <w:r w:rsidRPr="0059448A">
              <w:rPr>
                <w:rFonts w:ascii="Times New Roman" w:eastAsia="Times New Roman" w:hAnsi="Times New Roman"/>
                <w:lang w:eastAsia="ru-RU"/>
              </w:rPr>
              <w:t>управле</w:t>
            </w:r>
            <w:proofErr w:type="spellEnd"/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lang w:eastAsia="ru-RU"/>
              </w:rPr>
              <w:t>ния</w:t>
            </w:r>
            <w:proofErr w:type="spellEnd"/>
            <w:r w:rsidRPr="0059448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59448A">
              <w:rPr>
                <w:rFonts w:ascii="Times New Roman" w:eastAsia="Times New Roman" w:hAnsi="Times New Roman"/>
                <w:lang w:eastAsia="ru-RU"/>
              </w:rPr>
              <w:t>образова</w:t>
            </w:r>
            <w:proofErr w:type="spellEnd"/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lang w:eastAsia="ru-RU"/>
              </w:rPr>
              <w:t>ния</w:t>
            </w:r>
            <w:proofErr w:type="spellEnd"/>
            <w:r w:rsidRPr="0059448A">
              <w:rPr>
                <w:rFonts w:ascii="Times New Roman" w:eastAsia="Times New Roman" w:hAnsi="Times New Roman"/>
                <w:lang w:eastAsia="ru-RU"/>
              </w:rPr>
              <w:t xml:space="preserve"> и 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Земель</w:t>
            </w: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lang w:eastAsia="ru-RU"/>
              </w:rPr>
              <w:t>ный</w:t>
            </w:r>
            <w:proofErr w:type="spellEnd"/>
            <w:r w:rsidRPr="0059448A">
              <w:rPr>
                <w:rFonts w:ascii="Times New Roman" w:eastAsia="Times New Roman" w:hAnsi="Times New Roman"/>
                <w:lang w:eastAsia="ru-RU"/>
              </w:rPr>
              <w:t xml:space="preserve"> участок</w:t>
            </w: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Земель</w:t>
            </w: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lang w:eastAsia="ru-RU"/>
              </w:rPr>
              <w:t>ный</w:t>
            </w:r>
            <w:proofErr w:type="spellEnd"/>
            <w:r w:rsidRPr="0059448A">
              <w:rPr>
                <w:rFonts w:ascii="Times New Roman" w:eastAsia="Times New Roman" w:hAnsi="Times New Roman"/>
                <w:lang w:eastAsia="ru-RU"/>
              </w:rPr>
              <w:t xml:space="preserve"> участок</w:t>
            </w: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Гараж</w:t>
            </w: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Гараж</w:t>
            </w: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Гараж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Инди</w:t>
            </w:r>
            <w:proofErr w:type="spellEnd"/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видуаль</w:t>
            </w:r>
            <w:proofErr w:type="spellEnd"/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ная</w:t>
            </w:r>
            <w:proofErr w:type="spellEnd"/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Инди</w:t>
            </w:r>
            <w:proofErr w:type="spellEnd"/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видуаль</w:t>
            </w:r>
            <w:proofErr w:type="spellEnd"/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ная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1000</w:t>
            </w: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600</w:t>
            </w: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24</w:t>
            </w: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30</w:t>
            </w: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75,7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Шкода –</w:t>
            </w:r>
            <w:proofErr w:type="spellStart"/>
            <w:r w:rsidRPr="0059448A">
              <w:rPr>
                <w:rFonts w:ascii="Times New Roman" w:eastAsia="Times New Roman" w:hAnsi="Times New Roman"/>
                <w:lang w:eastAsia="ru-RU"/>
              </w:rPr>
              <w:t>Филиция</w:t>
            </w:r>
            <w:proofErr w:type="spellEnd"/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Мотоцикл «Урал»</w:t>
            </w: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Мотоцикл «Минск»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C66C50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551135,09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59448A" w:rsidRPr="0059448A" w:rsidTr="00821B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1129C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spacing w:line="276" w:lineRule="auto"/>
              <w:rPr>
                <w:rFonts w:ascii="Calibri" w:eastAsia="Times New Roman" w:hAnsi="Calibri"/>
                <w:lang w:eastAsia="ru-RU"/>
              </w:rPr>
            </w:pPr>
          </w:p>
          <w:p w:rsidR="0059448A" w:rsidRPr="0059448A" w:rsidRDefault="0059448A" w:rsidP="0059448A">
            <w:pPr>
              <w:spacing w:line="276" w:lineRule="auto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Заведую</w:t>
            </w:r>
          </w:p>
          <w:p w:rsidR="0059448A" w:rsidRPr="0059448A" w:rsidRDefault="0059448A" w:rsidP="0059448A">
            <w:pPr>
              <w:spacing w:line="276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щая</w:t>
            </w:r>
            <w:proofErr w:type="spellEnd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отделением ГБУОР «РКЦСОН»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1/3 доля квартиры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75,7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C66C50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351150,75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C66C50" w:rsidRPr="0059448A" w:rsidTr="00821B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B3481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66C50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Бахина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Ольга Ивановна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A129AB" w:rsidP="001129C0">
            <w:pPr>
              <w:spacing w:line="276" w:lineRule="auto"/>
              <w:rPr>
                <w:rFonts w:ascii="Calibri" w:eastAsia="Times New Roman" w:hAnsi="Calibri"/>
                <w:lang w:eastAsia="ru-RU"/>
              </w:rPr>
            </w:pPr>
            <w:r>
              <w:rPr>
                <w:rFonts w:ascii="Calibri" w:eastAsia="Times New Roman" w:hAnsi="Calibri"/>
                <w:lang w:eastAsia="ru-RU"/>
              </w:rPr>
              <w:t xml:space="preserve">Начальник отдела семейной, демографической и молодежной политики Управления образования и </w:t>
            </w:r>
            <w:r w:rsidR="001129C0">
              <w:rPr>
                <w:rFonts w:ascii="Calibri" w:eastAsia="Times New Roman" w:hAnsi="Calibri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A129AB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AB" w:rsidRPr="0059448A" w:rsidRDefault="00A129AB" w:rsidP="00A129A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Инди</w:t>
            </w:r>
            <w:proofErr w:type="spellEnd"/>
          </w:p>
          <w:p w:rsidR="00A129AB" w:rsidRPr="0059448A" w:rsidRDefault="00A129AB" w:rsidP="00A129A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видуаль</w:t>
            </w:r>
            <w:proofErr w:type="spellEnd"/>
          </w:p>
          <w:p w:rsidR="00C66C50" w:rsidRPr="0059448A" w:rsidRDefault="00A129AB" w:rsidP="00A129A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ная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A129AB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A129AB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B3481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B3481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B3481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B3481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Default="00A129AB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396128,02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B3481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C66C50" w:rsidRPr="0059448A" w:rsidTr="00821B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66C50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Default="00C66C50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66C50" w:rsidP="0059448A">
            <w:pPr>
              <w:spacing w:line="276" w:lineRule="auto"/>
              <w:rPr>
                <w:rFonts w:ascii="Calibri" w:eastAsia="Times New Roman" w:hAnsi="Calibri"/>
                <w:lang w:eastAsia="ru-RU"/>
              </w:rPr>
            </w:pPr>
            <w:r>
              <w:rPr>
                <w:rFonts w:ascii="Calibri" w:eastAsia="Times New Roman" w:hAnsi="Calibri"/>
                <w:lang w:eastAsia="ru-RU"/>
              </w:rPr>
              <w:t xml:space="preserve">Машинист </w:t>
            </w:r>
            <w:r>
              <w:rPr>
                <w:rFonts w:ascii="Calibri" w:eastAsia="Times New Roman" w:hAnsi="Calibri"/>
                <w:lang w:eastAsia="ru-RU"/>
              </w:rPr>
              <w:lastRenderedPageBreak/>
              <w:t xml:space="preserve">филиала ОАО «РЖД» «СП-Дирекция тяги </w:t>
            </w:r>
            <w:proofErr w:type="gramStart"/>
            <w:r>
              <w:rPr>
                <w:rFonts w:ascii="Calibri" w:eastAsia="Times New Roman" w:hAnsi="Calibri"/>
                <w:lang w:eastAsia="ru-RU"/>
              </w:rPr>
              <w:t>СП-Московская</w:t>
            </w:r>
            <w:proofErr w:type="gramEnd"/>
            <w:r>
              <w:rPr>
                <w:rFonts w:ascii="Calibri" w:eastAsia="Times New Roman" w:hAnsi="Calibri"/>
                <w:lang w:eastAsia="ru-RU"/>
              </w:rPr>
              <w:t xml:space="preserve"> дирекция тяги» Эксплуатационное локомотивное депо Рязань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B3481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B3481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B3481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B3481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B3481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B3481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B3481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Default="00C66C50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 xml:space="preserve">LADA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ВАЗ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321093</w:t>
            </w:r>
          </w:p>
          <w:p w:rsidR="00C66C50" w:rsidRDefault="00C66C50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C66C50" w:rsidRPr="00C66C50" w:rsidRDefault="00C66C50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Chevrolet-</w:t>
            </w:r>
            <w:proofErr w:type="spellStart"/>
            <w:r>
              <w:rPr>
                <w:rFonts w:ascii="Times New Roman" w:eastAsia="Times New Roman" w:hAnsi="Times New Roman"/>
                <w:lang w:val="en-US" w:eastAsia="ru-RU"/>
              </w:rPr>
              <w:t>Niva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, 212300-55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Default="00C66C50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520927,51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50" w:rsidRPr="0059448A" w:rsidRDefault="00CB3481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59448A" w:rsidRPr="0059448A" w:rsidTr="00821B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CB3481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Черкасова Татьяна Александровна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Начальник отдела общего </w:t>
            </w: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образова</w:t>
            </w:r>
            <w:proofErr w:type="spellEnd"/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ния</w:t>
            </w:r>
            <w:proofErr w:type="spellEnd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и воспитания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Индиви</w:t>
            </w:r>
            <w:proofErr w:type="spellEnd"/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дуаль</w:t>
            </w:r>
            <w:proofErr w:type="spellEnd"/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ная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61,3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A129AB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760020,4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-</w:t>
            </w:r>
          </w:p>
        </w:tc>
      </w:tr>
      <w:tr w:rsidR="0059448A" w:rsidRPr="0059448A" w:rsidTr="00821B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CB348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Супруг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Осмотрщик – ремонтник ВЧДЭ-26 ОАО «РЖД»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Земель</w:t>
            </w: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ный</w:t>
            </w:r>
            <w:proofErr w:type="spellEnd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участок;</w:t>
            </w: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- 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Индиви</w:t>
            </w:r>
            <w:proofErr w:type="spellEnd"/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дуаль</w:t>
            </w:r>
            <w:proofErr w:type="spellEnd"/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ная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432</w:t>
            </w: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val="en-US" w:eastAsia="ru-RU"/>
              </w:rPr>
              <w:t>TOYOTA MARK</w:t>
            </w: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- 2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A129AB" w:rsidP="00A129A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476108,4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-</w:t>
            </w:r>
          </w:p>
        </w:tc>
      </w:tr>
      <w:tr w:rsidR="0059448A" w:rsidRPr="0059448A" w:rsidTr="00821B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CB3481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Ларионова Марина Юрьевна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Ведущий специалист</w:t>
            </w: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«по опеке и попечитель</w:t>
            </w: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ству</w:t>
            </w:r>
            <w:proofErr w:type="spellEnd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½ доля </w:t>
            </w: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кварти</w:t>
            </w:r>
            <w:proofErr w:type="spellEnd"/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ры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A129AB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402644,9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-</w:t>
            </w:r>
          </w:p>
        </w:tc>
      </w:tr>
      <w:tr w:rsidR="0059448A" w:rsidRPr="0059448A" w:rsidTr="00821B2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Несовершенно</w:t>
            </w:r>
          </w:p>
          <w:p w:rsidR="0059448A" w:rsidRPr="0059448A" w:rsidRDefault="0059448A" w:rsidP="00CB348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летний ребенок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½ доля </w:t>
            </w: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кварти</w:t>
            </w:r>
            <w:proofErr w:type="spellEnd"/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ры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0810EE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8697,35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-</w:t>
            </w:r>
          </w:p>
        </w:tc>
      </w:tr>
    </w:tbl>
    <w:p w:rsidR="0059448A" w:rsidRPr="0059448A" w:rsidRDefault="0059448A" w:rsidP="0059448A">
      <w:pPr>
        <w:rPr>
          <w:rFonts w:ascii="Times New Roman" w:eastAsia="Times New Roman" w:hAnsi="Times New Roman"/>
          <w:lang w:eastAsia="ru-RU"/>
        </w:rPr>
      </w:pPr>
    </w:p>
    <w:p w:rsidR="0059448A" w:rsidRPr="0059448A" w:rsidRDefault="0059448A" w:rsidP="0059448A">
      <w:pPr>
        <w:rPr>
          <w:rFonts w:ascii="Times New Roman" w:eastAsia="Times New Roman" w:hAnsi="Times New Roman"/>
          <w:lang w:eastAsia="ru-RU"/>
        </w:rPr>
      </w:pPr>
    </w:p>
    <w:p w:rsidR="0059448A" w:rsidRDefault="0059448A"/>
    <w:p w:rsidR="0059448A" w:rsidRDefault="0059448A"/>
    <w:p w:rsidR="0059448A" w:rsidRDefault="0059448A"/>
    <w:p w:rsidR="0059448A" w:rsidRDefault="0059448A"/>
    <w:p w:rsidR="0059448A" w:rsidRDefault="0059448A"/>
    <w:p w:rsidR="0059448A" w:rsidRDefault="0059448A"/>
    <w:p w:rsidR="0059448A" w:rsidRDefault="0059448A"/>
    <w:p w:rsidR="0059448A" w:rsidRDefault="0059448A"/>
    <w:p w:rsidR="003D6509" w:rsidRDefault="003D6509"/>
    <w:p w:rsidR="003D6509" w:rsidRDefault="003D6509"/>
    <w:p w:rsidR="003D6509" w:rsidRDefault="003D6509"/>
    <w:p w:rsidR="003D6509" w:rsidRDefault="003D6509"/>
    <w:p w:rsidR="003D6509" w:rsidRDefault="003D6509"/>
    <w:p w:rsidR="003D6509" w:rsidRDefault="003D6509"/>
    <w:p w:rsidR="0059448A" w:rsidRDefault="0059448A"/>
    <w:p w:rsidR="0059448A" w:rsidRDefault="0059448A"/>
    <w:p w:rsidR="00C05E9F" w:rsidRDefault="00C05E9F"/>
    <w:p w:rsidR="00C05E9F" w:rsidRDefault="00C05E9F"/>
    <w:p w:rsidR="00C05E9F" w:rsidRDefault="00C05E9F"/>
    <w:sectPr w:rsidR="00C05E9F" w:rsidSect="003D6509">
      <w:pgSz w:w="16838" w:h="11906" w:orient="landscape"/>
      <w:pgMar w:top="426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967"/>
    <w:rsid w:val="00001D88"/>
    <w:rsid w:val="00006577"/>
    <w:rsid w:val="00007542"/>
    <w:rsid w:val="00007E8D"/>
    <w:rsid w:val="000212DD"/>
    <w:rsid w:val="000278DA"/>
    <w:rsid w:val="00060FDD"/>
    <w:rsid w:val="00062127"/>
    <w:rsid w:val="000627CB"/>
    <w:rsid w:val="00071D23"/>
    <w:rsid w:val="0008103B"/>
    <w:rsid w:val="000810EE"/>
    <w:rsid w:val="00086C2C"/>
    <w:rsid w:val="000A132B"/>
    <w:rsid w:val="000A75A7"/>
    <w:rsid w:val="000C77D2"/>
    <w:rsid w:val="000D2E1C"/>
    <w:rsid w:val="000E523D"/>
    <w:rsid w:val="000E57DA"/>
    <w:rsid w:val="000E61A3"/>
    <w:rsid w:val="000F228D"/>
    <w:rsid w:val="000F40C9"/>
    <w:rsid w:val="00100337"/>
    <w:rsid w:val="00103D03"/>
    <w:rsid w:val="001129C0"/>
    <w:rsid w:val="001161C0"/>
    <w:rsid w:val="00123E2B"/>
    <w:rsid w:val="00131D78"/>
    <w:rsid w:val="001410CF"/>
    <w:rsid w:val="00152FF0"/>
    <w:rsid w:val="001547B1"/>
    <w:rsid w:val="00166370"/>
    <w:rsid w:val="0016714D"/>
    <w:rsid w:val="00170A33"/>
    <w:rsid w:val="00170DCA"/>
    <w:rsid w:val="00177658"/>
    <w:rsid w:val="00180711"/>
    <w:rsid w:val="0019487C"/>
    <w:rsid w:val="001951B2"/>
    <w:rsid w:val="00196D57"/>
    <w:rsid w:val="001C602E"/>
    <w:rsid w:val="001E3F63"/>
    <w:rsid w:val="001F11E0"/>
    <w:rsid w:val="001F2D72"/>
    <w:rsid w:val="001F6C45"/>
    <w:rsid w:val="00203743"/>
    <w:rsid w:val="00204D59"/>
    <w:rsid w:val="00211DB3"/>
    <w:rsid w:val="00224D42"/>
    <w:rsid w:val="002410A9"/>
    <w:rsid w:val="002445EC"/>
    <w:rsid w:val="0026089D"/>
    <w:rsid w:val="00260E18"/>
    <w:rsid w:val="00264BB3"/>
    <w:rsid w:val="00270039"/>
    <w:rsid w:val="00281FCB"/>
    <w:rsid w:val="00285583"/>
    <w:rsid w:val="002A436B"/>
    <w:rsid w:val="002B4871"/>
    <w:rsid w:val="002B61E6"/>
    <w:rsid w:val="002C234C"/>
    <w:rsid w:val="002C4FDA"/>
    <w:rsid w:val="002C705D"/>
    <w:rsid w:val="002D2047"/>
    <w:rsid w:val="002D6936"/>
    <w:rsid w:val="002D79A1"/>
    <w:rsid w:val="002E1CC1"/>
    <w:rsid w:val="002E3E23"/>
    <w:rsid w:val="002E6B59"/>
    <w:rsid w:val="002E776D"/>
    <w:rsid w:val="002F588A"/>
    <w:rsid w:val="003071F8"/>
    <w:rsid w:val="00313C2B"/>
    <w:rsid w:val="00316492"/>
    <w:rsid w:val="0032357B"/>
    <w:rsid w:val="00332E3B"/>
    <w:rsid w:val="00337233"/>
    <w:rsid w:val="00342690"/>
    <w:rsid w:val="00353E02"/>
    <w:rsid w:val="00370540"/>
    <w:rsid w:val="00371C8E"/>
    <w:rsid w:val="003743AA"/>
    <w:rsid w:val="00376DFC"/>
    <w:rsid w:val="003812D5"/>
    <w:rsid w:val="00383C07"/>
    <w:rsid w:val="003A1573"/>
    <w:rsid w:val="003B1670"/>
    <w:rsid w:val="003C7463"/>
    <w:rsid w:val="003D18D9"/>
    <w:rsid w:val="003D6509"/>
    <w:rsid w:val="003E00CB"/>
    <w:rsid w:val="003F0DFB"/>
    <w:rsid w:val="003F10B9"/>
    <w:rsid w:val="0041068D"/>
    <w:rsid w:val="004152BD"/>
    <w:rsid w:val="004234B2"/>
    <w:rsid w:val="00426D9C"/>
    <w:rsid w:val="004372BF"/>
    <w:rsid w:val="00445A69"/>
    <w:rsid w:val="004511C2"/>
    <w:rsid w:val="0045391F"/>
    <w:rsid w:val="004551E9"/>
    <w:rsid w:val="004665E6"/>
    <w:rsid w:val="004933FF"/>
    <w:rsid w:val="0049495A"/>
    <w:rsid w:val="0049701D"/>
    <w:rsid w:val="004A6AF0"/>
    <w:rsid w:val="004A7C78"/>
    <w:rsid w:val="004B0E2D"/>
    <w:rsid w:val="004C2856"/>
    <w:rsid w:val="004C6F2E"/>
    <w:rsid w:val="004D2769"/>
    <w:rsid w:val="004D4973"/>
    <w:rsid w:val="00511D7C"/>
    <w:rsid w:val="005150FE"/>
    <w:rsid w:val="00517BB9"/>
    <w:rsid w:val="00530383"/>
    <w:rsid w:val="0053499F"/>
    <w:rsid w:val="00552763"/>
    <w:rsid w:val="00556E53"/>
    <w:rsid w:val="00582FE5"/>
    <w:rsid w:val="0059448A"/>
    <w:rsid w:val="005A487B"/>
    <w:rsid w:val="005D0ACF"/>
    <w:rsid w:val="0060447E"/>
    <w:rsid w:val="00622516"/>
    <w:rsid w:val="00624E65"/>
    <w:rsid w:val="00641273"/>
    <w:rsid w:val="00644588"/>
    <w:rsid w:val="00653103"/>
    <w:rsid w:val="00654BCB"/>
    <w:rsid w:val="00655A00"/>
    <w:rsid w:val="00662905"/>
    <w:rsid w:val="00666E46"/>
    <w:rsid w:val="00674DC6"/>
    <w:rsid w:val="006818A7"/>
    <w:rsid w:val="006A0BA5"/>
    <w:rsid w:val="006B6E6E"/>
    <w:rsid w:val="006F25AF"/>
    <w:rsid w:val="006F268A"/>
    <w:rsid w:val="006F676B"/>
    <w:rsid w:val="00701522"/>
    <w:rsid w:val="00712D50"/>
    <w:rsid w:val="00714842"/>
    <w:rsid w:val="0072303B"/>
    <w:rsid w:val="00725232"/>
    <w:rsid w:val="00725855"/>
    <w:rsid w:val="00727AE0"/>
    <w:rsid w:val="0074389A"/>
    <w:rsid w:val="00760C8F"/>
    <w:rsid w:val="007A3272"/>
    <w:rsid w:val="007A3F37"/>
    <w:rsid w:val="007B7B61"/>
    <w:rsid w:val="007C33BB"/>
    <w:rsid w:val="007C4FFC"/>
    <w:rsid w:val="007D697C"/>
    <w:rsid w:val="007E2985"/>
    <w:rsid w:val="007E61D5"/>
    <w:rsid w:val="007F0A69"/>
    <w:rsid w:val="00806A1C"/>
    <w:rsid w:val="00816298"/>
    <w:rsid w:val="00820A2B"/>
    <w:rsid w:val="00824C99"/>
    <w:rsid w:val="00830A89"/>
    <w:rsid w:val="0084530E"/>
    <w:rsid w:val="008556A1"/>
    <w:rsid w:val="00873936"/>
    <w:rsid w:val="008769E1"/>
    <w:rsid w:val="0089538C"/>
    <w:rsid w:val="00896089"/>
    <w:rsid w:val="008A2308"/>
    <w:rsid w:val="008A26EA"/>
    <w:rsid w:val="008A7CA7"/>
    <w:rsid w:val="008B2F64"/>
    <w:rsid w:val="008B4E39"/>
    <w:rsid w:val="008C7D56"/>
    <w:rsid w:val="008E43C4"/>
    <w:rsid w:val="008E78F4"/>
    <w:rsid w:val="008F1CB9"/>
    <w:rsid w:val="00903A9E"/>
    <w:rsid w:val="009201B3"/>
    <w:rsid w:val="009411D0"/>
    <w:rsid w:val="00963AB0"/>
    <w:rsid w:val="00974ED8"/>
    <w:rsid w:val="009835A4"/>
    <w:rsid w:val="0098586F"/>
    <w:rsid w:val="009908CE"/>
    <w:rsid w:val="009A0F5B"/>
    <w:rsid w:val="009A27C8"/>
    <w:rsid w:val="009A4464"/>
    <w:rsid w:val="009A5DBA"/>
    <w:rsid w:val="009A6D3A"/>
    <w:rsid w:val="009D3485"/>
    <w:rsid w:val="009D4402"/>
    <w:rsid w:val="009F3B4F"/>
    <w:rsid w:val="00A04C58"/>
    <w:rsid w:val="00A05FCA"/>
    <w:rsid w:val="00A129AB"/>
    <w:rsid w:val="00A15974"/>
    <w:rsid w:val="00A21DA1"/>
    <w:rsid w:val="00A63732"/>
    <w:rsid w:val="00A75A2B"/>
    <w:rsid w:val="00A80218"/>
    <w:rsid w:val="00A85F3A"/>
    <w:rsid w:val="00A95FBC"/>
    <w:rsid w:val="00A96DA3"/>
    <w:rsid w:val="00A972B3"/>
    <w:rsid w:val="00AA6E25"/>
    <w:rsid w:val="00AB78A8"/>
    <w:rsid w:val="00AC23C2"/>
    <w:rsid w:val="00AC5DCD"/>
    <w:rsid w:val="00AF31CE"/>
    <w:rsid w:val="00B010CC"/>
    <w:rsid w:val="00B06445"/>
    <w:rsid w:val="00B178B7"/>
    <w:rsid w:val="00B208CF"/>
    <w:rsid w:val="00B31B9B"/>
    <w:rsid w:val="00B33906"/>
    <w:rsid w:val="00B36183"/>
    <w:rsid w:val="00B45F80"/>
    <w:rsid w:val="00B47294"/>
    <w:rsid w:val="00B5080B"/>
    <w:rsid w:val="00B6399F"/>
    <w:rsid w:val="00BA5C25"/>
    <w:rsid w:val="00BC2F97"/>
    <w:rsid w:val="00BC3DAD"/>
    <w:rsid w:val="00C025EF"/>
    <w:rsid w:val="00C05E9F"/>
    <w:rsid w:val="00C14C37"/>
    <w:rsid w:val="00C229C0"/>
    <w:rsid w:val="00C241A8"/>
    <w:rsid w:val="00C43B36"/>
    <w:rsid w:val="00C44570"/>
    <w:rsid w:val="00C53105"/>
    <w:rsid w:val="00C60144"/>
    <w:rsid w:val="00C61315"/>
    <w:rsid w:val="00C65EFB"/>
    <w:rsid w:val="00C66C50"/>
    <w:rsid w:val="00C815DA"/>
    <w:rsid w:val="00CA1A9D"/>
    <w:rsid w:val="00CA5C6B"/>
    <w:rsid w:val="00CB3481"/>
    <w:rsid w:val="00CB564B"/>
    <w:rsid w:val="00CC0ADA"/>
    <w:rsid w:val="00CC4DD9"/>
    <w:rsid w:val="00CC6A56"/>
    <w:rsid w:val="00CD1100"/>
    <w:rsid w:val="00CE003C"/>
    <w:rsid w:val="00D060E3"/>
    <w:rsid w:val="00D2290B"/>
    <w:rsid w:val="00D24157"/>
    <w:rsid w:val="00D40918"/>
    <w:rsid w:val="00D529DF"/>
    <w:rsid w:val="00D8055B"/>
    <w:rsid w:val="00D81774"/>
    <w:rsid w:val="00D94E28"/>
    <w:rsid w:val="00DA4337"/>
    <w:rsid w:val="00DC05DA"/>
    <w:rsid w:val="00DE22A5"/>
    <w:rsid w:val="00DF7890"/>
    <w:rsid w:val="00E12402"/>
    <w:rsid w:val="00E17134"/>
    <w:rsid w:val="00E219CE"/>
    <w:rsid w:val="00E26DE6"/>
    <w:rsid w:val="00E308E3"/>
    <w:rsid w:val="00E33194"/>
    <w:rsid w:val="00E36967"/>
    <w:rsid w:val="00E4585F"/>
    <w:rsid w:val="00E57C44"/>
    <w:rsid w:val="00E82C9D"/>
    <w:rsid w:val="00E92821"/>
    <w:rsid w:val="00EB5C48"/>
    <w:rsid w:val="00ED58AA"/>
    <w:rsid w:val="00EE3250"/>
    <w:rsid w:val="00EE5776"/>
    <w:rsid w:val="00F03B43"/>
    <w:rsid w:val="00F14396"/>
    <w:rsid w:val="00F20802"/>
    <w:rsid w:val="00F31110"/>
    <w:rsid w:val="00F366A5"/>
    <w:rsid w:val="00F36BE1"/>
    <w:rsid w:val="00F521B3"/>
    <w:rsid w:val="00F54C4F"/>
    <w:rsid w:val="00F6190F"/>
    <w:rsid w:val="00F65F53"/>
    <w:rsid w:val="00F66177"/>
    <w:rsid w:val="00F66331"/>
    <w:rsid w:val="00F678CF"/>
    <w:rsid w:val="00F70AEC"/>
    <w:rsid w:val="00F72EEA"/>
    <w:rsid w:val="00F73FC0"/>
    <w:rsid w:val="00F917AD"/>
    <w:rsid w:val="00FB4E01"/>
    <w:rsid w:val="00FE0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B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372B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72B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72B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72B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72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72B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72B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72B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72B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72B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372B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372B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372BF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372BF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372BF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372BF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372B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372BF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4372B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4372B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4372B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4372BF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4372BF"/>
    <w:rPr>
      <w:b/>
      <w:bCs/>
    </w:rPr>
  </w:style>
  <w:style w:type="character" w:styleId="a8">
    <w:name w:val="Emphasis"/>
    <w:basedOn w:val="a0"/>
    <w:uiPriority w:val="20"/>
    <w:qFormat/>
    <w:rsid w:val="004372BF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4372BF"/>
    <w:rPr>
      <w:szCs w:val="32"/>
    </w:rPr>
  </w:style>
  <w:style w:type="paragraph" w:styleId="aa">
    <w:name w:val="List Paragraph"/>
    <w:basedOn w:val="a"/>
    <w:uiPriority w:val="34"/>
    <w:qFormat/>
    <w:rsid w:val="004372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72BF"/>
    <w:rPr>
      <w:i/>
    </w:rPr>
  </w:style>
  <w:style w:type="character" w:customStyle="1" w:styleId="22">
    <w:name w:val="Цитата 2 Знак"/>
    <w:basedOn w:val="a0"/>
    <w:link w:val="21"/>
    <w:uiPriority w:val="29"/>
    <w:rsid w:val="004372BF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4372BF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4372BF"/>
    <w:rPr>
      <w:b/>
      <w:i/>
      <w:sz w:val="24"/>
    </w:rPr>
  </w:style>
  <w:style w:type="character" w:styleId="ad">
    <w:name w:val="Subtle Emphasis"/>
    <w:uiPriority w:val="19"/>
    <w:qFormat/>
    <w:rsid w:val="004372BF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4372BF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4372BF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4372BF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4372BF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4372BF"/>
    <w:pPr>
      <w:outlineLvl w:val="9"/>
    </w:pPr>
  </w:style>
  <w:style w:type="table" w:styleId="af3">
    <w:name w:val="Table Grid"/>
    <w:basedOn w:val="a1"/>
    <w:rsid w:val="00C05E9F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3"/>
    <w:rsid w:val="00C05E9F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semiHidden/>
    <w:rsid w:val="00CC0ADA"/>
  </w:style>
  <w:style w:type="table" w:customStyle="1" w:styleId="23">
    <w:name w:val="Сетка таблицы2"/>
    <w:basedOn w:val="a1"/>
    <w:next w:val="af3"/>
    <w:rsid w:val="003743AA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3"/>
    <w:rsid w:val="003D6509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обычный"/>
    <w:basedOn w:val="a"/>
    <w:rsid w:val="00C66C50"/>
    <w:rPr>
      <w:rFonts w:ascii="Times New Roman" w:eastAsia="Times New Roman" w:hAnsi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B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372B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72B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72B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72B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72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72B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72B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72B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72B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72B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372B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372B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372BF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372BF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372BF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372BF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372B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372BF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4372B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4372B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4372B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4372BF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4372BF"/>
    <w:rPr>
      <w:b/>
      <w:bCs/>
    </w:rPr>
  </w:style>
  <w:style w:type="character" w:styleId="a8">
    <w:name w:val="Emphasis"/>
    <w:basedOn w:val="a0"/>
    <w:uiPriority w:val="20"/>
    <w:qFormat/>
    <w:rsid w:val="004372BF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4372BF"/>
    <w:rPr>
      <w:szCs w:val="32"/>
    </w:rPr>
  </w:style>
  <w:style w:type="paragraph" w:styleId="aa">
    <w:name w:val="List Paragraph"/>
    <w:basedOn w:val="a"/>
    <w:uiPriority w:val="34"/>
    <w:qFormat/>
    <w:rsid w:val="004372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72BF"/>
    <w:rPr>
      <w:i/>
    </w:rPr>
  </w:style>
  <w:style w:type="character" w:customStyle="1" w:styleId="22">
    <w:name w:val="Цитата 2 Знак"/>
    <w:basedOn w:val="a0"/>
    <w:link w:val="21"/>
    <w:uiPriority w:val="29"/>
    <w:rsid w:val="004372BF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4372BF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4372BF"/>
    <w:rPr>
      <w:b/>
      <w:i/>
      <w:sz w:val="24"/>
    </w:rPr>
  </w:style>
  <w:style w:type="character" w:styleId="ad">
    <w:name w:val="Subtle Emphasis"/>
    <w:uiPriority w:val="19"/>
    <w:qFormat/>
    <w:rsid w:val="004372BF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4372BF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4372BF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4372BF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4372BF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4372BF"/>
    <w:pPr>
      <w:outlineLvl w:val="9"/>
    </w:pPr>
  </w:style>
  <w:style w:type="table" w:styleId="af3">
    <w:name w:val="Table Grid"/>
    <w:basedOn w:val="a1"/>
    <w:rsid w:val="00C05E9F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3"/>
    <w:rsid w:val="00C05E9F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semiHidden/>
    <w:rsid w:val="00CC0ADA"/>
  </w:style>
  <w:style w:type="table" w:customStyle="1" w:styleId="23">
    <w:name w:val="Сетка таблицы2"/>
    <w:basedOn w:val="a1"/>
    <w:next w:val="af3"/>
    <w:rsid w:val="003743AA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3"/>
    <w:rsid w:val="003D6509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обычный"/>
    <w:basedOn w:val="a"/>
    <w:rsid w:val="00C66C50"/>
    <w:rPr>
      <w:rFonts w:ascii="Times New Roman" w:eastAsia="Times New Roman" w:hAnsi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&#1043;&#1059;&#1041;&#1045;&#1056;&#1053;&#1040;&#1058;&#1054;&#1056;%20&#1056;&#1071;&#1047;&#1040;&#1053;&#1057;&#1050;&#1054;&#1049;%20&#1054;&#1041;&#1051;&#1040;&#1057;&#1058;1.doc" TargetMode="External"/><Relationship Id="rId5" Type="http://schemas.openxmlformats.org/officeDocument/2006/relationships/hyperlink" Target="file:///C:\&#1043;&#1059;&#1041;&#1045;&#1056;&#1053;&#1040;&#1058;&#1054;&#1056;%20&#1056;&#1071;&#1047;&#1040;&#1053;&#1057;&#1050;&#1054;&#1049;%20&#1054;&#1041;&#1051;&#1040;&#1057;&#1058;1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virgus</dc:creator>
  <cp:lastModifiedBy>ИМЦ</cp:lastModifiedBy>
  <cp:revision>10</cp:revision>
  <dcterms:created xsi:type="dcterms:W3CDTF">2015-02-18T08:04:00Z</dcterms:created>
  <dcterms:modified xsi:type="dcterms:W3CDTF">2015-05-15T10:36:00Z</dcterms:modified>
</cp:coreProperties>
</file>